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专业方向证明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兹证明</w:t>
      </w:r>
      <w:r>
        <w:rPr>
          <w:rFonts w:hint="eastAsia" w:ascii="宋体" w:hAnsi="宋体"/>
          <w:sz w:val="32"/>
          <w:szCs w:val="32"/>
        </w:rPr>
        <w:t>xxxx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（身份证号：</w:t>
      </w:r>
      <w:r>
        <w:rPr>
          <w:rFonts w:hint="eastAsia" w:ascii="宋体" w:hAnsi="宋体"/>
          <w:sz w:val="32"/>
          <w:szCs w:val="32"/>
        </w:rPr>
        <w:t>xxxx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学号：</w:t>
      </w:r>
      <w:r>
        <w:rPr>
          <w:rFonts w:hint="eastAsia" w:ascii="宋体" w:hAnsi="宋体"/>
          <w:sz w:val="32"/>
          <w:szCs w:val="32"/>
        </w:rPr>
        <w:t>xxxx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）同学系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中南大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学湘雅三医院</w:t>
      </w:r>
      <w:r>
        <w:rPr>
          <w:rFonts w:hint="eastAsia" w:ascii="宋体" w:hAnsi="宋体"/>
          <w:sz w:val="32"/>
          <w:szCs w:val="32"/>
        </w:rPr>
        <w:t>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级</w:t>
      </w:r>
      <w:r>
        <w:rPr>
          <w:rFonts w:hint="eastAsia" w:ascii="宋体" w:hAnsi="宋体"/>
          <w:sz w:val="32"/>
          <w:szCs w:val="32"/>
        </w:rPr>
        <w:t>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专业，学术学位/专业学位，博士/硕士研究生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，专业方向为</w:t>
      </w:r>
      <w:r>
        <w:rPr>
          <w:rFonts w:hint="eastAsia" w:ascii="宋体" w:hAnsi="宋体"/>
          <w:sz w:val="32"/>
          <w:szCs w:val="32"/>
        </w:rPr>
        <w:t>xxxx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；导师为</w:t>
      </w:r>
      <w:r>
        <w:rPr>
          <w:rFonts w:hint="eastAsia" w:ascii="宋体" w:hAnsi="宋体"/>
          <w:sz w:val="32"/>
          <w:szCs w:val="32"/>
        </w:rPr>
        <w:t>xxxx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教授，研究方向为</w:t>
      </w:r>
      <w:r>
        <w:rPr>
          <w:rFonts w:hint="eastAsia" w:ascii="宋体" w:hAnsi="宋体"/>
          <w:sz w:val="32"/>
          <w:szCs w:val="32"/>
        </w:rPr>
        <w:t>xxxx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方向。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情况属实，特此证明。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导师签字：</w:t>
      </w:r>
    </w:p>
    <w:p>
      <w:pPr>
        <w:ind w:firstLine="600" w:firstLineChars="200"/>
        <w:jc w:val="righ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中南大学湘雅三医院研究生部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月 </w:t>
      </w:r>
      <w:r>
        <w:rPr>
          <w:rFonts w:hint="eastAsia" w:ascii="宋体" w:hAnsi="宋体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ind w:firstLine="600" w:firstLineChars="200"/>
        <w:jc w:val="left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3F01"/>
    <w:rsid w:val="05AC7241"/>
    <w:rsid w:val="079167F3"/>
    <w:rsid w:val="185760AF"/>
    <w:rsid w:val="1BE96DFF"/>
    <w:rsid w:val="240657C1"/>
    <w:rsid w:val="2CCB09C2"/>
    <w:rsid w:val="31A9506F"/>
    <w:rsid w:val="324B6F8D"/>
    <w:rsid w:val="39B00AA7"/>
    <w:rsid w:val="42776E4A"/>
    <w:rsid w:val="4C44009B"/>
    <w:rsid w:val="513312ED"/>
    <w:rsid w:val="533B6064"/>
    <w:rsid w:val="53CB2ED2"/>
    <w:rsid w:val="56446F6C"/>
    <w:rsid w:val="58D80692"/>
    <w:rsid w:val="6D663D47"/>
    <w:rsid w:val="709E7F65"/>
    <w:rsid w:val="7473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2020-04-10T02:00:00Z</dcterms:created>
  <dc:creator>秦涛</dc:creator>
  <cp:lastModifiedBy>lena</cp:lastModifiedBy>
  <dcterms:modified xsi:type="dcterms:W3CDTF">2021-12-27T01:59:32Z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6220BB1079F546D68229A7588D717B6C</vt:lpwstr>
  </property>
</Properties>
</file>